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478" w:rsidRDefault="000D0620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-975218</wp:posOffset>
            </wp:positionH>
            <wp:positionV relativeFrom="paragraph">
              <wp:posOffset>-262890</wp:posOffset>
            </wp:positionV>
            <wp:extent cx="7288530" cy="9839325"/>
            <wp:effectExtent l="1905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182" r="29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8530" cy="983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83478" w:rsidSect="00483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D0620"/>
    <w:rsid w:val="000D0620"/>
    <w:rsid w:val="00483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6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3</cp:revision>
  <dcterms:created xsi:type="dcterms:W3CDTF">2018-06-13T13:55:00Z</dcterms:created>
  <dcterms:modified xsi:type="dcterms:W3CDTF">2018-06-13T13:56:00Z</dcterms:modified>
</cp:coreProperties>
</file>